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8" w:rsidRPr="00555C18" w:rsidRDefault="00A41112" w:rsidP="0055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Стережіться</w:t>
      </w:r>
      <w:r w:rsidR="00555C18" w:rsidRPr="00555C18">
        <w:rPr>
          <w:rFonts w:ascii="Times New Roman" w:hAnsi="Times New Roman" w:cs="Times New Roman"/>
          <w:b/>
          <w:bCs/>
          <w:sz w:val="28"/>
          <w:szCs w:val="28"/>
        </w:rPr>
        <w:t xml:space="preserve"> переохолодження</w:t>
      </w:r>
    </w:p>
    <w:p w:rsidR="00555C18" w:rsidRPr="00555C18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5C18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території Чернігівської області вже доволі довгий час тримається стабільно холодна погода. Синоптики і надалі прогнозують мороз та снігопади. </w:t>
      </w:r>
      <w:r w:rsidRPr="00555C18">
        <w:rPr>
          <w:rFonts w:ascii="Times New Roman" w:hAnsi="Times New Roman" w:cs="Times New Roman"/>
          <w:bCs/>
          <w:sz w:val="28"/>
          <w:szCs w:val="28"/>
        </w:rPr>
        <w:t>Тому гостро стає проблема переохолодження.</w:t>
      </w:r>
    </w:p>
    <w:p w:rsidR="00555C18" w:rsidRPr="00555C18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За інформацією Міністерства охорони здоров’я України  з</w:t>
      </w:r>
      <w:r w:rsidRPr="00555C18">
        <w:rPr>
          <w:rFonts w:ascii="Times New Roman" w:hAnsi="Times New Roman" w:cs="Times New Roman"/>
          <w:bCs/>
          <w:sz w:val="28"/>
          <w:szCs w:val="28"/>
        </w:rPr>
        <w:t>а період з 12 грудня 2018 року по 8 січня 2019 року за допомогою до лікарів звернулись 1037 людей, які постраждали від переохолодження та обморожень, з них 955 людей госпіталізували.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Взагалі станом на цей період від переохолодження загинуло 64 людини. </w:t>
      </w:r>
    </w:p>
    <w:p w:rsidR="00EF066C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ab/>
        <w:t>При переохолодженні організм людини втрачає більше тепла, ніж виробляє. Це може відбутися при довгому знаходженні в умовах зниженої температури і при високій вологості повітря. Переохолодження організму також можливе при носінні тісного одягу, взуття та одягу що називається «не по погоді».</w:t>
      </w:r>
    </w:p>
    <w:p w:rsidR="00555C18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5C18" w:rsidRPr="00555C18" w:rsidRDefault="00555C18" w:rsidP="001B1E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C18">
        <w:rPr>
          <w:rFonts w:ascii="Times New Roman" w:hAnsi="Times New Roman" w:cs="Times New Roman"/>
          <w:b/>
          <w:bCs/>
          <w:i/>
          <w:sz w:val="28"/>
          <w:szCs w:val="28"/>
        </w:rPr>
        <w:t>При цьому виникають три ступені переохолодження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55C18" w:rsidRPr="00555C18" w:rsidRDefault="00555C18" w:rsidP="00555C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555C18">
        <w:rPr>
          <w:rFonts w:ascii="Times New Roman" w:hAnsi="Times New Roman" w:cs="Times New Roman"/>
          <w:b/>
          <w:bCs/>
          <w:i/>
          <w:sz w:val="28"/>
          <w:szCs w:val="28"/>
        </w:rPr>
        <w:t>легкому ступені переохолодження</w:t>
      </w:r>
      <w:r w:rsidRPr="00555C18">
        <w:rPr>
          <w:rFonts w:ascii="Times New Roman" w:hAnsi="Times New Roman" w:cs="Times New Roman"/>
          <w:bCs/>
          <w:sz w:val="28"/>
          <w:szCs w:val="28"/>
        </w:rPr>
        <w:t> температура тіла знижується до 32-34 градусів. Шкірні покриви здобувають бліде забарвлення, з'являються озноб, утруднення мови, "гусяча шкіра". Артеріальний тиск залишається нормальним, якщо підвищується, то незначно. При легкому переохолодженні можливі обмороження різних ділянок тіла, 1-2 ступеня.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EF066C">
        <w:rPr>
          <w:rFonts w:ascii="Times New Roman" w:hAnsi="Times New Roman" w:cs="Times New Roman"/>
          <w:b/>
          <w:bCs/>
          <w:i/>
          <w:sz w:val="28"/>
          <w:szCs w:val="28"/>
        </w:rPr>
        <w:t>середньому ступені переохолодження</w:t>
      </w:r>
      <w:r w:rsidRPr="00555C18">
        <w:rPr>
          <w:rFonts w:ascii="Times New Roman" w:hAnsi="Times New Roman" w:cs="Times New Roman"/>
          <w:bCs/>
          <w:sz w:val="28"/>
          <w:szCs w:val="28"/>
        </w:rPr>
        <w:t> температура тіла знижується до 29-32 градусів. Пульс при цьому значно сповільнюється - до 50 ударів на хвилину. Шкіра стає синюшною, на дотик холодною. Знижується артеріальний тиск, а дихання стає поверхневим і нечастим. Часто при переохолодженні середньої тяжкості виникає раптова сонливість. При цій стадії переохолодження можливі обмороження 1-4 ступеня.</w:t>
      </w:r>
    </w:p>
    <w:p w:rsid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EF066C">
        <w:rPr>
          <w:rFonts w:ascii="Times New Roman" w:hAnsi="Times New Roman" w:cs="Times New Roman"/>
          <w:b/>
          <w:bCs/>
          <w:i/>
          <w:sz w:val="28"/>
          <w:szCs w:val="28"/>
        </w:rPr>
        <w:t>важкому ступені переохолодження</w:t>
      </w:r>
      <w:r w:rsidRPr="00555C18">
        <w:rPr>
          <w:rFonts w:ascii="Times New Roman" w:hAnsi="Times New Roman" w:cs="Times New Roman"/>
          <w:bCs/>
          <w:sz w:val="28"/>
          <w:szCs w:val="28"/>
        </w:rPr>
        <w:t> температура тіла стає нижчою 31 градуса. Людина вже втрачає свідомість, пульс його сповільнюється до 36 удару в хвилину. Часто виникають судоми і блювота. Відбувається гостре кисневе голодування головного мозку. Обмороження при цьому ступені переохолодження дуже важкі, і якщо не надати негайну допомогу, настане задубіння і смерть.</w:t>
      </w:r>
    </w:p>
    <w:p w:rsidR="00EF066C" w:rsidRPr="00555C18" w:rsidRDefault="00EF066C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5C18" w:rsidRPr="00EF066C" w:rsidRDefault="00555C18" w:rsidP="00EF06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066C">
        <w:rPr>
          <w:rFonts w:ascii="Times New Roman" w:hAnsi="Times New Roman" w:cs="Times New Roman"/>
          <w:b/>
          <w:bCs/>
          <w:i/>
          <w:sz w:val="28"/>
          <w:szCs w:val="28"/>
        </w:rPr>
        <w:t>Перша допомога при переохолодженні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Допомога має надаватися правильно, інакше можна принести шкоду потерпілому.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Постраждалого потрібно помістити в тепле приміщення, зняти з нього промерзлі одяг і взуття, і зігріти, бажано у ванні з теплою водою, яку потрібно доводити до температури тіла (37 градусів) поступово, протягом 15 хвилин.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Після прийняття ванни розтерти тіло горілкою, до появи чутливості шкіри.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Добре укутати потерпілого і дати випити гарячого пиття. Не можна пити каву і алкоголь, які сприяють різкому розширенню кровоносних судин, що загрожує їх розривами, внутрішніми крововиливами та порушенню роботи серця.</w:t>
      </w:r>
    </w:p>
    <w:p w:rsidR="00555C18" w:rsidRPr="00EF066C" w:rsidRDefault="00555C18" w:rsidP="00EF06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066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Наслідки переохолодження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Зазвичай переохолодження організму безслідно не проходить, адже захисні сили організму від перенесеного стресу знижуються. При переохолодженні організму будь-якого ступеня тяжкості створюються сприятливі умови для прояву гострих респіраторних захворювань, розвиваються органічні зміни в головному мозку і судинах.</w:t>
      </w:r>
    </w:p>
    <w:p w:rsid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Але найсерйознішим наслідком переохолодження можна вважати відмороження частин тіла і кінцівок.</w:t>
      </w:r>
    </w:p>
    <w:p w:rsidR="00EF066C" w:rsidRPr="00555C18" w:rsidRDefault="00EF066C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5C18" w:rsidRPr="00EF066C" w:rsidRDefault="00555C18" w:rsidP="00EF06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F066C">
        <w:rPr>
          <w:rFonts w:ascii="Times New Roman" w:hAnsi="Times New Roman" w:cs="Times New Roman"/>
          <w:b/>
          <w:bCs/>
          <w:i/>
          <w:sz w:val="28"/>
          <w:szCs w:val="28"/>
        </w:rPr>
        <w:t>Профілактика переохолоджень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у холодну морозну погоду потрібно одягатися багатошарово - між шарами одягу тепло утримується за рахунок повітря;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металеві прикраси на морозі носити не рекомендується, бо вони охолоджуються швидше людського тіла, і виникає ризик переохолодження окремих ділянок шкіри;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зволожуючий крем, який використовується незадовго перед виходом на вулицю, збільшує ризик переохолодження і обмороження. Якщо морози середні, підійде жирна косметика для обличчя та рук. А при сильних морозах косметикою перед виходом на вулицю бажано не користуватися менш ніж за три години;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голодний шлунок не сприяє виробленню енергії, необхідної для боротьби з холодом;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алкоголь в крові сприяє переохолодженню, викликаючи велику втрату тепла, одночасно створюючи помилковий ефект зігрівання організму зсередини;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куріння на морозі робить більш уразливими кінцівки, тому що зменшує циркуляцію крові в ногах і руках;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як тільки кінцівки почали замерзати, негайно ж починайте рухати ними, не дозволяючи їм мерзнути, інакше переохолодження посилиться, і пізніше рухи стануть хворобливими і виявляться значні пошкодження шкіри;</w:t>
      </w:r>
    </w:p>
    <w:p w:rsidR="00555C18" w:rsidRPr="00555C18" w:rsidRDefault="00555C18" w:rsidP="00EF06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постійне загартовування організму попереджає його переохолодження, як і відмова від шкідливих звичок (куріння, алкоголь) і раціональне харчування.</w:t>
      </w:r>
    </w:p>
    <w:p w:rsidR="00EF066C" w:rsidRDefault="00EF066C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Потрібно берегти своє здоров’я та дотримуватись цих простих правил.</w:t>
      </w:r>
    </w:p>
    <w:p w:rsidR="00246E4E" w:rsidRDefault="00EF066C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Але, якщо несприятливі погодні умови все ж таки застали вас в дорозі, то відігрітися можна в пунктах </w:t>
      </w:r>
      <w:r w:rsidR="005443F0">
        <w:rPr>
          <w:rFonts w:ascii="Times New Roman" w:hAnsi="Times New Roman" w:cs="Times New Roman"/>
          <w:bCs/>
          <w:sz w:val="28"/>
          <w:szCs w:val="28"/>
        </w:rPr>
        <w:t>обі</w:t>
      </w:r>
      <w:r>
        <w:rPr>
          <w:rFonts w:ascii="Times New Roman" w:hAnsi="Times New Roman" w:cs="Times New Roman"/>
          <w:bCs/>
          <w:sz w:val="28"/>
          <w:szCs w:val="28"/>
        </w:rPr>
        <w:t>гріву, які розгорнуті на території області за наступними адресами:</w:t>
      </w:r>
    </w:p>
    <w:p w:rsidR="00555C18" w:rsidRDefault="00EF066C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75"/>
        <w:gridCol w:w="4234"/>
        <w:gridCol w:w="4946"/>
      </w:tblGrid>
      <w:tr w:rsidR="00246E4E" w:rsidRPr="00246E4E" w:rsidTr="00246E4E">
        <w:trPr>
          <w:trHeight w:val="263"/>
        </w:trPr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установи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Бахмацький район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Бахмацька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Бахмач, вул. Соборності, 66</w:t>
            </w:r>
          </w:p>
        </w:tc>
        <w:bookmarkStart w:id="0" w:name="_GoBack"/>
        <w:bookmarkEnd w:id="0"/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Батуринське терапевтичне відділення №2 з паліативними ліжками  Бахмацької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Бахмацький район, м. Батурин,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В. Ющенка, 57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Дмитрівське терапевтичне відділення №3 Бахмацької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Бахмацький район, с-ще. Дмитрівка,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Пушкіна, 29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Рубанське терапевтичне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відділення №4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Бахмацької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Бахмацький район, с. Рубанка,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вул. Загребельна,1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Курінське стаціонарне відділення Бахмацького районного територіального центру обслуговування (надання соціальних послуг)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Бахмацький район, 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Курінь,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Гриненки, 11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Краснянське стаціонарне відділення Бахмацького районного територіального центру  обслуговування (надання соціальних послуг)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Бахмацький район,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Красне,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71-а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Митченківське стаціонарне відділення Бахмацького районного територіального центру  обслуговування (надання соціальних послуг)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Бахмацький район,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Митченки,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Клубна,29 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Фастовецьке стаціонарне відділення Бахмацького районного територіального центру  обслуговування (надання соціальних послуг)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Бахмацький район,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Фастівці,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Г.Мухи, 3 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Бобровицький район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Бобровицька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Бобровиця, вул.. О. Бичка,1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Вороньки, вул. Шевченка,28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Нова Басань, вул. Шевченка,34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Новий Биків, вул. Центральна,4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С.Кобижча, вул.Незалежності,28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Рудьківка, вул. Центральна,53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Озеряни, вул. Незалежності,19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Борзнянський район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Борзнянська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Борзна, вул. С. Палія, 22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Борзнянський територіальний центр соціального обслуговування населення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Борзна, вул. С. Палія, 14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Комарівський територіальний центр соціального обслуговування населення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Комарівка, вул. Шевченка, 40а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Варвинський район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КЛПЗ «Варвинська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Варва, вул. Миру,2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Журавка, вул. Першотравнева, 6а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Дащенки, вул. Лесі Українки, 33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Брагинці, вул. Миру, 27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Озеряни, вул. Українська, 72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Пункт доров’я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Гнідинці, вул. Незалежності, 38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Остапівка, вул. Шевченка, 3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Антонівка, вул. Ковалівська, 2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Богдани, вул. Шлях, 5а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Макіївка, вул. Удайська, 6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Кулишівка, вул. Степова, 1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Світличне, вул. Кільцева, 6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Кухарка, вул. Центральна, 19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с.Мармизівка, вул. Васюка, 17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КП «Господар»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Варва, вул. Шевченка, 18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Варвинська селищна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Варва, вул. Пилипенка, 3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Леляки, вул.  Удайська, 20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Калиновиця, вул. Вишнева, 20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Адміністративна будівля Варвинської селищної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Варва, вул. Шевченка, 35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«Варвинський будинок культури»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Варва, вул. Шевченка, 38а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Городнянський район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Смичин, вул. Заводська, 24;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ЗОШ І-ІІІ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Смичин, вул. Чернігівська, 20;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Дібрівне, вул. Маркова, 106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ЗОШ І-ІІ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Дібрівне, вул. Маркова, 98;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Городнянський районний будинок культури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Городня, вул. Троїцька, 8а;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Бутівка, вул. Центральна,56;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ЗОШ І-ІІІ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Бутівка, вул. Центральна,42;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Полісся, вул. Садова, 9;</w:t>
            </w:r>
          </w:p>
        </w:tc>
      </w:tr>
      <w:tr w:rsidR="00246E4E" w:rsidRPr="00246E4E" w:rsidTr="00246E4E">
        <w:tc>
          <w:tcPr>
            <w:tcW w:w="600" w:type="dxa"/>
            <w:vAlign w:val="center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Сеньківка, вул. Миру, 20.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Ічнянський район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КЛПЗ «Ічнянська ЦРЛ»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Ічня, вул. Ковалівка, 6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Парафіївка, вул. І. Мазепи, 11а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Іваниця, пл. Шевченка, 32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Стаціонарне відділення для тимчасового та постійного проживання пенсіонерів та одиноких непрацездатних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Крупичполе, вул. Б.Хмельницького, 9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Монастирище, вул. Садова, 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Крупичполе, вул. Б.Хмельницького, 15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Сільська лікарська амбулаторія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 Дорогінка, вул. Молодіжна, 1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Гмирянка, вул. Миру, 79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Ольшана, вул. Революції 1905 року, 31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Тростянець, вул. Паркова, 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Припутні, вул.10-річчя Незалежності України, 37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Мартинівка, вул. Незалежності, 72а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Івангород, вул. Незалежності, 79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Южне, вул. Шевченка, 39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Андріївка, вул. Короленка, 1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Ступаківка, вул. Першотравнева, 43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Заудайка, вул. Садова, 41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Гужівка, вул. Миру, 5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Рожнівка, вул. Набережна, 6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Бережівка,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67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Більмачівка, вул. Поштова, 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Бурімка, вул. Перемоги, 35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Іржавець, вул. Космічна, 28 б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Петрушівка, вул. Гарама, 27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Бакаївка, вул. Центральна, 36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Сезьки, вул. Покровського, 49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Дружба, вул. Стадіонна, 1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Томашівка, вул. Центральна, 65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Щурівка, вул. Молодіжна, 9 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Сваричівка, вул. Макаренка, 6 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Вишнівка, вул. Перемоги, 42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Максимівка, вул. Центральна, 33 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Буди, вул. Центральна, 25 ж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Грабів, вул. Вишнева, 15 б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Хаєнки, вул. Космонавтів, 6 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Воронівка, вул. Берегова, 32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Верескуни, вул. Центральна, 29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Городня, вул. Незалежності, 53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Купина, вул. Коцюбинського, 17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Загін, вул. Центральна, 43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Августівка, вул. Вокзальна, 18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Козелецький район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Козелецька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смт.Козелець, вул.Сім'ї Розумовських, 45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Остерська м/л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Остер, вул. Бондаренка, 32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ЗОШ с. Прогрес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Прогрес, вул. Гедройця, 7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Торгівельно розважальний центр –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Калитянське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Калитянське, вул. Київська, 2 А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Кафе ПП Дубік –с. Лемеші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Лемеші, вул. Магістральна, 12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ЗОШ с. Сираї - с. Сираї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Сираї, вул. Київська, 36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Коропський район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Коропська селищна рада (ОТГ)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Поліський старостат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с.Поліське, вул.Зоряна,2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Комунальний заклад Коропська центральна районна лікарня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Короп,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Чернігівська, 54,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Відділення  соціально –побутової адаптації територіальний центр соціального обслуговування  (надання соціальних послуг) райдержадміністрації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Понорниця,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Довженка, 55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246E4E" w:rsidRPr="00246E4E" w:rsidTr="00246E4E">
        <w:tc>
          <w:tcPr>
            <w:tcW w:w="600" w:type="dxa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4309" w:type="dxa"/>
            <w:gridSpan w:val="2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Територіальний центр соціального обслуговування (надання соціальних послуг ) Коропської селищної ради (ОТГ)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Короп,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Поштова, 6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Корюківський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Лікарня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Холми,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 вул. Центральна, 149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Сядрине,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Заводська, 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с.Шишківка,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Центральна, 27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с.Охрамієвичі,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Шевченка, 46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Білошицька Слобода,  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58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с.Олександрівка,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Зарічна, 31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с.Забарівка,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Гагаріна, 30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с.Савинки,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Лесі Українки,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с.Перелюб,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Центральна, 28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с.Прибинь,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Лісова, 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с.Рибинськ,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вул. Перемоги, 6/1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Буда,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Бреч,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Петра Лісового, 52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Домашлин,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Молодіжна, 28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Жукля,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30-а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Камка,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Польова, 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Петрова Слобода, вул. Незалежності, 26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Рейментарівка,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Лісова, 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Соснівка,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Шкільна, 20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Сахутівка,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40-а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Тютюнниця,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Богдана Хмельницького, 52-а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Хотіївка,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Довженка, 9-б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Козилівка,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30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Наумівка,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105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Корюківська ЦРЛ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Корюківка,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101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Куликівський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«Куликівська центральна районна лікарня»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Куликівка, вул. Пирогова, 1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(приймальний покій)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Куликівський професійний аграрний ліцей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Куликівка, вул. Миру, 43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(гуртожиток)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 (ЦПМСД)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Жуківка,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Мурзи, 1А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Горбове,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 112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Вересоч.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Перемоги,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Дрімайлівка,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Перемоги, 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Відділення територіального центру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Орлівка,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 86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Грабівка,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Б.Хмельницького 72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В.Муравійка,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  Перемоги, 11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Б.Муравійка,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Медична, 12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Виблі, вул. Польова, 12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Ковчин,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Коцюбинського, 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С.Дівиця,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95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Хибалівка,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36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Фельдшерко-акушерський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Кладьківка,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1-го Травня, 57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Авдіївка, провулок Центральний, 14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Менський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КНП «Менська центральна районна лікарня» Менської районної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Мена,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61а,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приймальне відділення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КНП «Менський центр ПМСД» Менської районної ради</w:t>
            </w:r>
          </w:p>
        </w:tc>
        <w:tc>
          <w:tcPr>
            <w:tcW w:w="4946" w:type="dxa"/>
            <w:vAlign w:val="center"/>
          </w:tcPr>
          <w:p w:rsidR="00246E4E" w:rsidRDefault="00246E4E" w:rsidP="00246E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Мена, </w:t>
            </w:r>
          </w:p>
          <w:p w:rsidR="00246E4E" w:rsidRDefault="00246E4E" w:rsidP="00246E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    76,  поліклінічне    </w:t>
            </w:r>
          </w:p>
          <w:p w:rsidR="00246E4E" w:rsidRPr="00246E4E" w:rsidRDefault="00246E4E" w:rsidP="00246E4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відділення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МПК смт. Березна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Березна, вул. Домницька,3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Стаціонарне відділення для постійного або тимчасового проживання територіального центру соціального обслуговування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Стольне,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Коцюбинського, 12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ФАП с. Волосківці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Волосківці,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Перемоги, 18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ФАП с. Покровське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Покровське,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Жовтнева, 63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Ніжинський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Стодоли,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Шкільна, буд.1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АЗС ТОВ «ЛИК», Кафе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730 км. автотраси Кіпті – Вертіївка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Глухів, приватна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Зруб,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Жовтнева, 62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Кафе «Темп», приватна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Вертіївка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Київська, 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Кафе «Росіч», приватна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с.Вертіївка,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Київська, 45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Колісниківська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Колісники,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Гоголя, буд,7.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Вертіївська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Вертіївка, вул. Миру,128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Вертіївська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Вертіївка, вул. Миру,буд. 126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Талалаївська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Талалаївка, вул. Шкільна,22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Талалаївська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Талалаївка,  вул. Незалежності буд.8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Районний будинок культури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Талалаївка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Талалаївка, вул. Незалежності, 4 а.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„Закусочна”, приватна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с.Талалаївка, вул.Незалежності 1/1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Великодорізька сільрада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В.Дорога, вул.Почекінська, 65.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В. Дорога,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Почекінська, 65-А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Стодоли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  Шкільна, буд.2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 Лосинівського СТ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В. Дорога, вул.Почекінська, 57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„Продукти”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Крапивне,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пров. Шкільний, 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Лосинівська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Лосинівка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Троїцька, буд. 90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Пожежне депо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Лосинівка вул.Троїцька, 75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Лосинівська селищна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Лосинівка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Шевченко,буд, 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Кафе «Колос» Лосинівського СТ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Лосинівка вул.Богословська,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буд, 3.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Данине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4/1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Данинська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Данине,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1.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с.Шатура,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Широка, 33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169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Шатурська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с.Шатура вул.Широка,буд. 17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Сальне Жовтнева, 15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Ніжинська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Сальне, вул. Жовтнева буд.11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Терешківка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Садова, 11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Закусочна «Порада»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Лосинівського СТ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Галиця, вул. Центральна,8-б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Крутівська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Крути, вул. Незалежності ,83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„Закусочна” Крутівського СТ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Крути, вул. Незалежності, 36-а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Пожежне депо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Крути,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ву.Молодіж-на, 19.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Закусочна «Корчма»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с.Крути, вул.Незалежності,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53, приватна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„Продтовари”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Великокошелівського СТ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М.Кошелів-ка, вул.. Шевченко, 66-а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179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М.Кошелівка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Шевченка, 96-А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Дуболугівка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О.Кошового, 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Дуболугівська сільрада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Ніжинський район вул. с. Дуболугівка, вул..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 травня буд. 2.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Кукшин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Власенків,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Кукшинська сільрада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Кукшин,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вул..Власен-ків, буд. 8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Новгород-Сіверський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Лосківська ЗОШ І-ІІ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Лоска,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92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Блистівський НВК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Блистова,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54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Стахорщинська ЗОШ І-ІІ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Стахорщина,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  Селянська, 64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Мамекинська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Мамекино,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102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Смяцька ЗОШ І-ІІІ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Смяч,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Дружби, 29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189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Лісконогівська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ЗОШ І-ІІ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Лісконоги,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Деснянська, 53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Ковпинська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Пушкарі,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Шкільа, 16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Кам`янсько Слобідська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Кам`янська Слобода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20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Грем`яцька сільська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c. Грем`яч,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173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Носівський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КЛПЗ Носівська ЦРЛ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ім. Ф.Я. Примака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Носівка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53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Мринське паліативне відділення КЛПЗ Носівської ЦРЛ ім. Ф.Я. Примака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Мрин,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Малінка, 15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Степанівське паліативне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відділення КЛПЗ Носівської ЦРЛ ім. Ф.Я. Примака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 Рівчак Степанівна,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вул. Центральна, 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Макіївська сільська лікарська амбулаторія загальної практики, сімейної медицини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Макіївка,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Володьково          Дівицька    сільська лікарська амбулаторія загальної практики, сімейної медицини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Володькова Дівиця, вул. Центральна, 89.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Дослідне,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Дружби,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199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 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Сулак,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Партизанська, 15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Хотинівка,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Українська, 15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Лихачів,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182-а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Плоске,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Мірошника, 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Селище,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Тонконога, 19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Роздольне,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Московська, 17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Держанівка,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Лесі Українки, 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Адімівка,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Козари,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Привітна, 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Іржавець,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209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Яблунівка,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Садова,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Степові Хутори, вул. Гагаріна, 31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Платонівка, вул. Кірова, 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Макіївської сільської ради (ОТГ)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Пустотіно,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Шкільна, 20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Макіївської сільської ради (ОТГ)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Ганнівка,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Українська, 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Софіївка,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19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 Калинівка,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вул. Шевченка, 2-а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Фельдшерський пункт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КЗ «Носівського РЦ ПМСД»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Коломійцівка, вул. Центральна, 15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246E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Прилуцький район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Білорічицька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Білорічиця,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пров. Перемоги, 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Білошапківська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Білошапки,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15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219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Богданівська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Богданівка,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Михайлівська, 13а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Валківська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Валки,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29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Дідовецька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Манжосівка,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Героїв війни, 89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Дубовогаївська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Дубовий Гай,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19 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Заїздська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Заїзд,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Михайлівська, 40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Замостянська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Замістя,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108а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Знам’янська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Знам’янка,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Покровська, 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Івковецька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Івківці,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3а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Канівщинська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Канівщина,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Г. Степанюка, 25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Ковтунівська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Ковтунівка,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Шкільна, 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229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Колісниківська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Колісники,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Краслянська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Красляни,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Свято-Миколаївська, 77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Крутоярівська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Крутоярівка,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Пирятинська, 17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Ладанська  селищна рада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Ладан,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77а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Лісовосорочинська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Лісові Сорочинці, вул. Домантовича, 90а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Мазківська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Мазки, вул. Миру, 86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Малківська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Малківка,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Франка, 37б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Нетяжинська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Нетяжино,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Перемоги, 13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Охіньківська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Охіньки,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Переволочнянська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Переволочна,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Козацький шлях, 79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239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Піддубівська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Піддубівка,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Іванівська, 45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Погребівська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Погреби,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Ніжинська, 127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Рудівська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Рудівка,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Рудівська, 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Ряшківська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Ряшки,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41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Сергіївська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Сергіївка, вул.Шевченка, 11а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Смоська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Смош,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Покровська, 32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Сухополов’янська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Сухополова,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Чернігівська, 32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Удайцівська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Удайці,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Кооперативна, 36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Яблунівська с/р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Яблунівка,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16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Малодівицька селищна ОТГ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смт. Мала Дівиця,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Слобідська, 3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249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Линовицька селищна ОТГ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смт. Линовиця,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Білорічиця,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Садова, 6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Дідівці,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Героїв війни, 85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–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смт. Ладан,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85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Сільська лікарська амбулаторія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Переволочна,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Козацький шлях, 20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–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Рудівка,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Кисленка, 4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–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Сухополова,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Чернігівська, 38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–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Яблунівка,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Ярмаркова, 1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– загальної практики сімейної медицинисмт.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смт. Мала Дівиця,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Пролетарська, 27</w:t>
            </w:r>
          </w:p>
        </w:tc>
      </w:tr>
      <w:tr w:rsidR="00246E4E" w:rsidRPr="00246E4E" w:rsidTr="00246E4E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Амбулаторія – загальної практики сімейної медицини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смт Линовиця,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Мічуріна, буд. 2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Ріпкинський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259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Районна державна адміністрація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Ріпки, вул. Святомиколаївська, 85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Державна податкова інспекція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Ріпки, вул. Святомиколаївська, 83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соц. захисту населення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Ріпки, вул.Святомиколаївська, 114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Районний будинок культури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Ріпки, вул. Святомиколаївська, 89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Семенівський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Леонівський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Семенівський р-н,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Леонівка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Садова, 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Архипівський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Архипівка,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І Травня, 116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Галаганівський 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Галаганівка,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вул.Шевченка (без номеру)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Жадівський 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с.Жадове,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  40р. Перемоги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Янжулівський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с.Жовтневе,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Гагаріна,21а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Іванівський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Іванівка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87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269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Карповицький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Карповичі,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Центральна,94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Миколаївський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Миколаївка,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Семенівська, 34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Олександрівський 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Олександрівка,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Чапаєва, 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Орликівський 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Орликівка (без номеру)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Старогутський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Ст.Гутка,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Тимоновичський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с.Тимоновичі,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Перемоги,2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Хотіївський ФП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с.Хотіївка,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Озерна,53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Машівська ЛАЗПСМ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с.Машове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Лікарняна,5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Погорільська ЛА ЗПСМ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с.Погорільці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Коцюбинського, 25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Костобобрівська ЛА ЗПСМ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с.Костобобрів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Новий План (без номеру)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279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Семенівська ЦРЛ, приймальне відділення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FC3E95" w:rsidP="00FC3E9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Семенівка, </w:t>
            </w:r>
            <w:r w:rsidR="00246E4E"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Лікарняний хуторок  2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Сновський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 Фапу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Рогізки,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23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 Святомиколаївської церкви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Сновськ,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Залізнична, 11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Сосницький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Комунальна установа «Територіальний центр соціального захисту населення (надання соціальних послуг) Сосницької селищної ради»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Сосниця,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Довженка, 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КЛПЗ «Сосницька ЦРЛ», комунальна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 Сосниця,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Якова Скидана, 5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Срібнянський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Срібнянський районний територіальний центр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Срібне,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Незалежності,10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Дігтярі,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Іванківці,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Гагаріна, 10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Гнатівка,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Пушкіна, 30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Гурбинці,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289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Дейманівка,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Українська, 12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Олексинці,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Грушевського, 11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Сокиринці,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Галаганівська, 62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Васьківці,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Шкільна, 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Калюжинці,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В.Рибки, 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Карпилівка,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Лікарська, 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295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Лебединці,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43-а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Поділ,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 , 42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Савинці,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Першотравнева, 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Хукалівка,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299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Горобіївка,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  Т.Шевченка, 19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Гриціївка,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16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Побочіївка,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Шкільна ,1-а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Артеменкове,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12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Центр первинної медико-санітарної допомоги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Никонівка,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 40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Срібнянська центральна районна лікарня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Срібне,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19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Срібнянська центральна районна лікарня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Срібне,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Миру, 52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Чернігівський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Чернігівська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м.Чернігів, вул.Шевченка, 114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Анисівська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Анисів, вул. Герасименка, 20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Гончарівська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Гончарівське, вул. Танкістів, 1А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309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Дніпровська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с.Дніпровське, вул.Шевченка, 34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Іванівська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с.Іванівка, вул.Самойловича, 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Киїнська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с.Киїнка, вул.Перемоги, 32/1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Ковпитська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с.Ковпита, вул.Грачова, 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М.Коцюбинська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смт.М.Коцюбинське, вул.Миру, 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Мохнатинська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с.Мохнатин, вул.Перемоги, 19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Олишівська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с.Олишівка, вул.Набережна, 22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Редьківська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с.Редьківка, вул.Визволителів, 40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Седнівська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смт.Седнів, вул.Я.Лизогуба, 4Е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Старобілоуська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с.Старий Біл</w:t>
            </w:r>
            <w:r w:rsidR="00FC3E95">
              <w:rPr>
                <w:rFonts w:ascii="Times New Roman" w:hAnsi="Times New Roman" w:cs="Times New Roman"/>
                <w:bCs/>
                <w:sz w:val="28"/>
                <w:szCs w:val="28"/>
              </w:rPr>
              <w:t>оус, вул.30 років Перемоги, 18Б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319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Халявинська амбулаторія ЗПСМ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с.Халявин, вул.Шевченка, 31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Андріївський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с.Андріївка, вул.Михайлівська, 106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Антоновицький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с.Антоновичі, вул.Центральна, 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Брусилівський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с.Брусилів, вул.Шевченка, 119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323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Ведильцівський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с.Ведильці, вул.3елена, 1А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Вознесенський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с.Вознесенське, вул.Центральна, 36А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Деснянський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с.Деснянка,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вул.Ніцая, 21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Довжицький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с.Довжик,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вул.Лісова, 1А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Жеведьський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с.Жеведь,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вул.Київська, 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Жовинський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с.Жовинка, вул.Іллінська, 10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329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Жукотківський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с.Жукотки, вул.Незалежності, 35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Кархівський фельдшерсько-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с.Кархівка, вул.Тракторна, 14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Киселівський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с.Киселівка, вул.Молодіжна, 10А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Клочківський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с.Клочків, вул.Сновська, 57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Козерізький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с.Козероги, вул.Урожайна, 45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Количівський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с.Количівка, вул.Дьошина, 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Краснянський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с.Красне,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вул.Садова, 27Б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Кувечицький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с.Кувечичі, вул.Першотравнева, 1Б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Ладинський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с.Ладинка, Вокзальна, 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Левковицький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с.Левковичі,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вул.Миру, 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339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Лукашівський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с.Лукашівка, вул.Папанінців, 118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Льгівський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с.Льгів, вул.Молодіжна, 5Б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Мньовський фельдшерсько-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акушерський 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с.Мньов,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Травнева, 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Новобілоуський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с.Новий Білоус, вул.Свиридовського, 54А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Новенський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с.Нове, вул.Центральна, 24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с.Новоселівка, вул.Яцевська, 31А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Павлівський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с.Павлівка, вул.Кільцева, 5А/2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Пакульський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с.Пакуль, вул.Вербицького, 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Пісківський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с.Піски, вул.Вишнева, 55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Пльохівський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с.Пльохів, вул.Центральна, 37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349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Полуботківський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с.Полуботки, вул.Дружби, 4А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Рівнопільський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с.Рівнопілля, вул.Перемоги, 16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Роїщенський фельдшерсько-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с.Роїще, вул.Зарічна, 184Д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Рудківський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с.Рудка, вул.Миру, 67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Рябцівський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с.Рябці, вул.Центральна, 25А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Серединський фельдшерський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с.Серединка, вул.Шевченка, 20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Селянськослобідський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с.Селянська Слобода, вул.Космонавтів, 70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Скорінецький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с.Скорінець, вул.Лозова, 2А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Слабинський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с.Слабин, вул.Молодіжна, 11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Смолинський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с.Смолин, вул.Нова, 19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359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Смолянський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с.Смолянка, вул.Гончара, 69А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Снов’янський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с.Снов’янка, вул.Зарічна, 36А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Терехівський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с.Терехівка,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вул.Миру, 5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Товстоліський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с.Товстоліс, вул.Дружби, 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Топчіївський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с.Топчіївка, вул.Заводська, 20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Трисвятськослобідський фельдшерсько-акушерський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с.Трисвятська Слобода, вул.Миру, 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Хмільницький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с.Хмільниця, вул.Шкільна, 4/1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Черниський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с.Черниш,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вул.Миру, 57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Шибиринівський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с.Шибиринівка, вул.Садова, 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368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Юр’ївський фельдшерський 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с.Юр’ївка, вул.Бондаря, 46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369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Ягіднянський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с.Ягідне,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вул.Дружби, 14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Золотинський фельдшерський пункт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с.Золотинка,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вул.Лугова, 47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Талалаївський район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Харківська ЗОШ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I-III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Харкове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Науменка,72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Плугатарська ЗОШ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I-III ст.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Плугатар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Лесі Українки,12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Кафе «Домашня кухня»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с. Харкове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Науменка,90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Залізничний вокзал ст. Талалаївка Південної залізниці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смт. Талалаївка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Народна,1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м.Ніжин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Залізничний вокзал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ст. Ніжин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Ніжин, вул. Вокзальна, 7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376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Автовокзал м. Ніжина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Ніжин, 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пров. Урожайний, 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Цілодобові магазини, кафе, бари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Ніжин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м.Новгород-Сіверський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Станція юних техніків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м. Новгород-Сіверський</w:t>
            </w:r>
          </w:p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Базарна,24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м.Прилуки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379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Приймальне відділення КЛПЗ «Прилуцька центральна міська лікарня»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Київська, 56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380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Територіальний центр соціального обслуговування </w:t>
            </w: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(надання соціальних послуг) Прилуцької міської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Короленка, 8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381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 колишньої їдальні «Нафтовик»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Шевченка,107</w:t>
            </w:r>
          </w:p>
        </w:tc>
      </w:tr>
      <w:tr w:rsidR="00246E4E" w:rsidRPr="00246E4E" w:rsidTr="00246E4E">
        <w:tc>
          <w:tcPr>
            <w:tcW w:w="9855" w:type="dxa"/>
            <w:gridSpan w:val="4"/>
          </w:tcPr>
          <w:p w:rsidR="00246E4E" w:rsidRPr="00246E4E" w:rsidRDefault="00246E4E" w:rsidP="00FC3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м.Чернігів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382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КНП «Чернігівська міська лікарня №1» міської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 Миру,44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383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КНП «Чернігівська міська лікарня №2» міської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1 Травня, 168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КНП «Чернігівська міська лікарня №3» міської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1 Травня, 170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385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КНП «Чернігівська міська лікарня №4» міської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Текстильників, 36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386</w:t>
            </w:r>
          </w:p>
        </w:tc>
        <w:tc>
          <w:tcPr>
            <w:tcW w:w="4234" w:type="dxa"/>
            <w:vAlign w:val="center"/>
          </w:tcPr>
          <w:p w:rsid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ГО «Чернігівський центр соціальної адаптації бездомних та безпритульних»</w:t>
            </w:r>
          </w:p>
          <w:p w:rsidR="00FC3E95" w:rsidRPr="00246E4E" w:rsidRDefault="00FC3E95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Святомиколаївська, 33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387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КЛПЗ «Чернігівський обласний центр радіаційного захисту та оздоровлення населення»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160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388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Територіальний центр соціального обслуговування населення Деснянської районної у місті Чернігові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Рокосовського, 18</w:t>
            </w:r>
          </w:p>
        </w:tc>
      </w:tr>
      <w:tr w:rsidR="00246E4E" w:rsidRPr="00246E4E" w:rsidTr="00FC3E95">
        <w:tc>
          <w:tcPr>
            <w:tcW w:w="675" w:type="dxa"/>
            <w:gridSpan w:val="2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389</w:t>
            </w:r>
          </w:p>
        </w:tc>
        <w:tc>
          <w:tcPr>
            <w:tcW w:w="4234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Територіальний центр соціального обслуговування населення Новозаводської районної у місті Чернігові ради</w:t>
            </w:r>
          </w:p>
        </w:tc>
        <w:tc>
          <w:tcPr>
            <w:tcW w:w="4946" w:type="dxa"/>
            <w:vAlign w:val="center"/>
          </w:tcPr>
          <w:p w:rsidR="00246E4E" w:rsidRPr="00246E4E" w:rsidRDefault="00246E4E" w:rsidP="00246E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E4E">
              <w:rPr>
                <w:rFonts w:ascii="Times New Roman" w:hAnsi="Times New Roman" w:cs="Times New Roman"/>
                <w:bCs/>
                <w:sz w:val="28"/>
                <w:szCs w:val="28"/>
              </w:rPr>
              <w:t>вул. Текстильників, 25</w:t>
            </w:r>
          </w:p>
        </w:tc>
      </w:tr>
    </w:tbl>
    <w:p w:rsidR="00246E4E" w:rsidRDefault="00246E4E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E4E" w:rsidRPr="00555C18" w:rsidRDefault="00246E4E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5C18" w:rsidRPr="00555C18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Михайленко С.В.,</w:t>
      </w:r>
    </w:p>
    <w:p w:rsidR="00555C18" w:rsidRPr="00555C18" w:rsidRDefault="00555C18" w:rsidP="00555C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C18">
        <w:rPr>
          <w:rFonts w:ascii="Times New Roman" w:hAnsi="Times New Roman" w:cs="Times New Roman"/>
          <w:bCs/>
          <w:sz w:val="28"/>
          <w:szCs w:val="28"/>
        </w:rPr>
        <w:t>методист НМЦ ЦЗ та БЖД Чернігівської області</w:t>
      </w:r>
    </w:p>
    <w:p w:rsidR="00555C18" w:rsidRDefault="00555C18" w:rsidP="00555C18">
      <w:pPr>
        <w:rPr>
          <w:b/>
          <w:bCs/>
        </w:rPr>
      </w:pPr>
    </w:p>
    <w:p w:rsidR="00246E4E" w:rsidRDefault="00246E4E"/>
    <w:sectPr w:rsidR="00246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9C"/>
    <w:rsid w:val="00123F1E"/>
    <w:rsid w:val="001B1E93"/>
    <w:rsid w:val="00246E4E"/>
    <w:rsid w:val="005443F0"/>
    <w:rsid w:val="00555C18"/>
    <w:rsid w:val="0083609B"/>
    <w:rsid w:val="00A41112"/>
    <w:rsid w:val="00EF066C"/>
    <w:rsid w:val="00FC3E9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C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C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20856</Words>
  <Characters>11888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Prybytko</dc:creator>
  <cp:keywords/>
  <dc:description/>
  <cp:lastModifiedBy>Prybytko</cp:lastModifiedBy>
  <cp:revision>5</cp:revision>
  <dcterms:created xsi:type="dcterms:W3CDTF">2019-01-25T09:10:00Z</dcterms:created>
  <dcterms:modified xsi:type="dcterms:W3CDTF">2019-01-25T09:57:00Z</dcterms:modified>
</cp:coreProperties>
</file>